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1B4757" w:rsidRPr="000E3FB1" w:rsidTr="00563E6C">
        <w:trPr>
          <w:trHeight w:val="743"/>
        </w:trPr>
        <w:tc>
          <w:tcPr>
            <w:tcW w:w="4436" w:type="dxa"/>
          </w:tcPr>
          <w:p w:rsidR="001B4757" w:rsidRPr="000E3FB1" w:rsidRDefault="001B4757" w:rsidP="00563E6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1B4757" w:rsidRPr="000E3FB1" w:rsidRDefault="001B4757" w:rsidP="00563E6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186690</wp:posOffset>
                      </wp:positionV>
                      <wp:extent cx="995680" cy="0"/>
                      <wp:effectExtent l="13335" t="5715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3pt;margin-top:14.7pt;width: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6061" w:type="dxa"/>
          </w:tcPr>
          <w:p w:rsidR="001B4757" w:rsidRPr="000E3FB1" w:rsidRDefault="001B4757" w:rsidP="00563E6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1B4757" w:rsidRPr="000E3FB1" w:rsidRDefault="001B4757" w:rsidP="00563E6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1B4757" w:rsidRPr="000E3FB1" w:rsidRDefault="001B4757" w:rsidP="00563E6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03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1B4757" w:rsidRDefault="001B4757" w:rsidP="001B4757">
      <w:pPr>
        <w:tabs>
          <w:tab w:val="left" w:pos="456"/>
        </w:tabs>
        <w:rPr>
          <w:szCs w:val="26"/>
        </w:rPr>
      </w:pPr>
    </w:p>
    <w:p w:rsidR="001B4757" w:rsidRPr="00AA350E" w:rsidRDefault="001B4757" w:rsidP="001B4757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350E">
        <w:rPr>
          <w:b/>
          <w:sz w:val="24"/>
        </w:rPr>
        <w:t>KẾ HOẠCH TUẦN 35</w:t>
      </w:r>
    </w:p>
    <w:p w:rsidR="001B4757" w:rsidRDefault="001B4757" w:rsidP="001B4757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 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 w:rsidR="00B0244D"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="00B0244D">
        <w:rPr>
          <w:b/>
          <w:i/>
          <w:sz w:val="24"/>
        </w:rPr>
        <w:t>4</w:t>
      </w:r>
      <w:bookmarkStart w:id="0" w:name="_GoBack"/>
      <w:bookmarkEnd w:id="0"/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1B4757" w:rsidRPr="001C49B6" w:rsidRDefault="001B4757" w:rsidP="001B4757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34:</w:t>
      </w:r>
    </w:p>
    <w:p w:rsidR="001B4757" w:rsidRDefault="001B4757" w:rsidP="001B4757">
      <w:pPr>
        <w:shd w:val="clear" w:color="auto" w:fill="FFFFFF"/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27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phụ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đạo</w:t>
      </w:r>
      <w:proofErr w:type="spellEnd"/>
      <w:r w:rsidRPr="00190071">
        <w:rPr>
          <w:sz w:val="24"/>
        </w:rPr>
        <w:t xml:space="preserve"> HS </w:t>
      </w:r>
      <w:proofErr w:type="spellStart"/>
      <w:r w:rsidRPr="00190071">
        <w:rPr>
          <w:sz w:val="24"/>
        </w:rPr>
        <w:t>yếu</w:t>
      </w:r>
      <w:proofErr w:type="spellEnd"/>
      <w:r w:rsidRPr="00190071">
        <w:rPr>
          <w:sz w:val="24"/>
        </w:rPr>
        <w:t xml:space="preserve">, BD HS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1B4757" w:rsidRDefault="001B4757" w:rsidP="001B4757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90071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GVCN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 xml:space="preserve"> (T/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>).</w:t>
      </w:r>
      <w:proofErr w:type="gramEnd"/>
    </w:p>
    <w:p w:rsidR="001B4757" w:rsidRDefault="001B4757" w:rsidP="001B4757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GVCN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GHII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trách</w:t>
      </w:r>
      <w:proofErr w:type="spellEnd"/>
      <w:r>
        <w:rPr>
          <w:sz w:val="24"/>
        </w:rPr>
        <w:t>.</w:t>
      </w:r>
    </w:p>
    <w:p w:rsidR="001B4757" w:rsidRDefault="001B4757" w:rsidP="001B4757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lưu</w:t>
      </w:r>
      <w:proofErr w:type="spellEnd"/>
      <w:r>
        <w:rPr>
          <w:sz w:val="24"/>
        </w:rPr>
        <w:t xml:space="preserve"> Olympic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05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đạt</w:t>
      </w:r>
      <w:proofErr w:type="spellEnd"/>
      <w:r>
        <w:rPr>
          <w:sz w:val="24"/>
        </w:rPr>
        <w:t xml:space="preserve"> </w:t>
      </w:r>
      <w:proofErr w:type="spellStart"/>
      <w:r>
        <w:t>giải</w:t>
      </w:r>
      <w:proofErr w:type="spellEnd"/>
      <w:r>
        <w:t xml:space="preserve"> (01</w:t>
      </w:r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tốt</w:t>
      </w:r>
      <w:proofErr w:type="spellEnd"/>
      <w:r>
        <w:rPr>
          <w:sz w:val="24"/>
        </w:rPr>
        <w:t>).</w:t>
      </w:r>
    </w:p>
    <w:p w:rsidR="001B4757" w:rsidRDefault="001B4757" w:rsidP="001B4757">
      <w:pPr>
        <w:shd w:val="clear" w:color="auto" w:fill="FFFFFF"/>
        <w:jc w:val="both"/>
        <w:rPr>
          <w:sz w:val="24"/>
        </w:rPr>
      </w:pPr>
      <w:r w:rsidRPr="00672BC9">
        <w:rPr>
          <w:sz w:val="24"/>
        </w:rPr>
        <w:t xml:space="preserve">-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Pr="00672BC9">
        <w:rPr>
          <w:sz w:val="24"/>
        </w:rPr>
        <w:t>ổ</w:t>
      </w:r>
      <w:proofErr w:type="spellEnd"/>
      <w:r w:rsidRPr="00672BC9">
        <w:rPr>
          <w:sz w:val="24"/>
        </w:rPr>
        <w:t xml:space="preserve"> </w:t>
      </w:r>
      <w:proofErr w:type="spellStart"/>
      <w:r w:rsidRPr="00672BC9">
        <w:rPr>
          <w:sz w:val="24"/>
        </w:rPr>
        <w:t>chức</w:t>
      </w:r>
      <w:proofErr w:type="spellEnd"/>
      <w:r w:rsidRPr="00672BC9">
        <w:rPr>
          <w:sz w:val="24"/>
        </w:rPr>
        <w:t xml:space="preserve"> </w:t>
      </w:r>
      <w:proofErr w:type="spellStart"/>
      <w:r>
        <w:rPr>
          <w:sz w:val="24"/>
        </w:rPr>
        <w:t>tiết</w:t>
      </w:r>
      <w:proofErr w:type="spellEnd"/>
      <w:r>
        <w:rPr>
          <w:sz w:val="24"/>
        </w:rPr>
        <w:t xml:space="preserve"> </w:t>
      </w:r>
      <w:proofErr w:type="spellStart"/>
      <w:r w:rsidRPr="00672BC9">
        <w:rPr>
          <w:sz w:val="24"/>
        </w:rPr>
        <w:t>thao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Phương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KHII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5.</w:t>
      </w:r>
    </w:p>
    <w:p w:rsidR="001B4757" w:rsidRPr="0056450C" w:rsidRDefault="001B4757" w:rsidP="001B4757">
      <w:pPr>
        <w:shd w:val="clear" w:color="auto" w:fill="FFFFFF"/>
        <w:jc w:val="both"/>
        <w:rPr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35:</w:t>
      </w:r>
    </w:p>
    <w:tbl>
      <w:tblPr>
        <w:tblW w:w="102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641"/>
        <w:gridCol w:w="2520"/>
      </w:tblGrid>
      <w:tr w:rsidR="001B4757" w:rsidRPr="000E3FB1" w:rsidTr="00563E6C">
        <w:tc>
          <w:tcPr>
            <w:tcW w:w="1118" w:type="dxa"/>
          </w:tcPr>
          <w:p w:rsidR="001B4757" w:rsidRPr="00AC769A" w:rsidRDefault="001B4757" w:rsidP="00563E6C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C769A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AC769A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AC769A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1" w:type="dxa"/>
          </w:tcPr>
          <w:p w:rsidR="001B4757" w:rsidRPr="000E3FB1" w:rsidRDefault="001B4757" w:rsidP="00563E6C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20" w:type="dxa"/>
          </w:tcPr>
          <w:p w:rsidR="001B4757" w:rsidRPr="000E3FB1" w:rsidRDefault="001B4757" w:rsidP="00563E6C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1B4757" w:rsidRPr="000E3FB1" w:rsidTr="00563E6C">
        <w:tc>
          <w:tcPr>
            <w:tcW w:w="1118" w:type="dxa"/>
          </w:tcPr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1B4757" w:rsidRPr="000E3FB1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</w:t>
            </w:r>
            <w:r>
              <w:rPr>
                <w:sz w:val="24"/>
              </w:rPr>
              <w:t>8</w:t>
            </w:r>
          </w:p>
          <w:p w:rsidR="001B4757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. </w:t>
            </w:r>
          </w:p>
          <w:p w:rsidR="001B4757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1B4757" w:rsidRPr="000E3FB1" w:rsidRDefault="001B4757" w:rsidP="00563E6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phiếu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lựa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xuất</w:t>
            </w:r>
            <w:proofErr w:type="spellEnd"/>
            <w:r>
              <w:rPr>
                <w:sz w:val="24"/>
              </w:rPr>
              <w:t xml:space="preserve"> SGK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TCM.</w:t>
            </w:r>
          </w:p>
        </w:tc>
        <w:tc>
          <w:tcPr>
            <w:tcW w:w="2520" w:type="dxa"/>
          </w:tcPr>
          <w:p w:rsidR="001B4757" w:rsidRPr="000E3FB1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B4757" w:rsidRPr="000E3FB1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1B4757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>- GVCN</w:t>
            </w:r>
            <w:r>
              <w:rPr>
                <w:sz w:val="24"/>
              </w:rPr>
              <w:t>, GVBM</w:t>
            </w:r>
            <w:r w:rsidRPr="000E3FB1">
              <w:rPr>
                <w:sz w:val="24"/>
              </w:rPr>
              <w:t xml:space="preserve"> </w:t>
            </w:r>
          </w:p>
          <w:p w:rsidR="001B4757" w:rsidRDefault="001B4757" w:rsidP="00563E6C">
            <w:pPr>
              <w:rPr>
                <w:sz w:val="24"/>
              </w:rPr>
            </w:pPr>
          </w:p>
          <w:p w:rsidR="001B4757" w:rsidRPr="000E3FB1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1B4757" w:rsidRPr="000E3FB1" w:rsidTr="00563E6C">
        <w:trPr>
          <w:trHeight w:val="658"/>
        </w:trPr>
        <w:tc>
          <w:tcPr>
            <w:tcW w:w="1118" w:type="dxa"/>
          </w:tcPr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1B4757" w:rsidRPr="000E3FB1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1B4757" w:rsidRPr="000E3FB1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giá</w:t>
            </w:r>
            <w:proofErr w:type="spellEnd"/>
            <w:r>
              <w:rPr>
                <w:sz w:val="24"/>
              </w:rPr>
              <w:t xml:space="preserve"> SGK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TCM.</w:t>
            </w:r>
          </w:p>
        </w:tc>
        <w:tc>
          <w:tcPr>
            <w:tcW w:w="2520" w:type="dxa"/>
          </w:tcPr>
          <w:p w:rsidR="001B4757" w:rsidRPr="000E3FB1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B4757" w:rsidRPr="000E3FB1" w:rsidRDefault="001B4757" w:rsidP="00563E6C">
            <w:pPr>
              <w:rPr>
                <w:sz w:val="24"/>
              </w:rPr>
            </w:pPr>
          </w:p>
          <w:p w:rsidR="001B4757" w:rsidRPr="000E3FB1" w:rsidRDefault="001B4757" w:rsidP="00563E6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trưởng</w:t>
            </w:r>
            <w:proofErr w:type="spellEnd"/>
            <w:r>
              <w:rPr>
                <w:sz w:val="24"/>
              </w:rPr>
              <w:t xml:space="preserve">, GV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  <w:tr w:rsidR="001B4757" w:rsidRPr="000E3FB1" w:rsidTr="00563E6C">
        <w:tc>
          <w:tcPr>
            <w:tcW w:w="1118" w:type="dxa"/>
          </w:tcPr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1B4757" w:rsidRDefault="001B4757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TKB. </w:t>
            </w:r>
          </w:p>
          <w:p w:rsidR="001B4757" w:rsidRPr="000E3FB1" w:rsidRDefault="001B4757" w:rsidP="00563E6C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SH TCM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phiếu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lựa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xuất</w:t>
            </w:r>
            <w:proofErr w:type="spellEnd"/>
            <w:r>
              <w:rPr>
                <w:sz w:val="24"/>
              </w:rPr>
              <w:t xml:space="preserve"> SGK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đề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cương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báo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kết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quả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lựa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chọn</w:t>
            </w:r>
            <w:proofErr w:type="spellEnd"/>
            <w:r w:rsidRPr="00C80D2D">
              <w:rPr>
                <w:sz w:val="24"/>
              </w:rPr>
              <w:t xml:space="preserve">, </w:t>
            </w:r>
            <w:proofErr w:type="spellStart"/>
            <w:r w:rsidRPr="00C80D2D">
              <w:rPr>
                <w:sz w:val="24"/>
              </w:rPr>
              <w:t>đề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xuất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sách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giáo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khoa</w:t>
            </w:r>
            <w:proofErr w:type="spellEnd"/>
            <w:r w:rsidRPr="00C80D2D">
              <w:rPr>
                <w:sz w:val="24"/>
              </w:rPr>
              <w:t xml:space="preserve"> </w:t>
            </w:r>
            <w:proofErr w:type="spellStart"/>
            <w:r w:rsidRPr="00C80D2D"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520" w:type="dxa"/>
          </w:tcPr>
          <w:p w:rsidR="001B4757" w:rsidRPr="000E3FB1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B4757" w:rsidRPr="000E3FB1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1B4757" w:rsidRPr="000E3FB1" w:rsidTr="00563E6C">
        <w:trPr>
          <w:trHeight w:val="533"/>
        </w:trPr>
        <w:tc>
          <w:tcPr>
            <w:tcW w:w="1118" w:type="dxa"/>
          </w:tcPr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1" w:type="dxa"/>
          </w:tcPr>
          <w:p w:rsidR="001B4757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1B4757" w:rsidRPr="000E3FB1" w:rsidRDefault="001B4757" w:rsidP="00563E6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giá</w:t>
            </w:r>
            <w:proofErr w:type="spellEnd"/>
            <w:r>
              <w:rPr>
                <w:sz w:val="24"/>
              </w:rPr>
              <w:t xml:space="preserve"> KQGD GHKII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thông</w:t>
            </w:r>
            <w:proofErr w:type="spellEnd"/>
            <w:r>
              <w:rPr>
                <w:sz w:val="24"/>
              </w:rPr>
              <w:t xml:space="preserve"> tin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TCM.</w:t>
            </w:r>
          </w:p>
        </w:tc>
        <w:tc>
          <w:tcPr>
            <w:tcW w:w="2520" w:type="dxa"/>
          </w:tcPr>
          <w:p w:rsidR="001B4757" w:rsidRPr="000E3FB1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B4757" w:rsidRDefault="001B4757" w:rsidP="00563E6C">
            <w:pPr>
              <w:rPr>
                <w:sz w:val="24"/>
              </w:rPr>
            </w:pPr>
          </w:p>
          <w:p w:rsidR="001B4757" w:rsidRPr="000E3FB1" w:rsidRDefault="001B4757" w:rsidP="00563E6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B4757" w:rsidRPr="000E3FB1" w:rsidRDefault="001B4757" w:rsidP="00563E6C">
            <w:pPr>
              <w:rPr>
                <w:sz w:val="24"/>
              </w:rPr>
            </w:pPr>
          </w:p>
        </w:tc>
      </w:tr>
      <w:tr w:rsidR="001B4757" w:rsidRPr="000E3FB1" w:rsidTr="00563E6C">
        <w:tc>
          <w:tcPr>
            <w:tcW w:w="1118" w:type="dxa"/>
          </w:tcPr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1" w:type="dxa"/>
          </w:tcPr>
          <w:p w:rsidR="001B4757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1B4757" w:rsidRPr="000E3FB1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20" w:type="dxa"/>
          </w:tcPr>
          <w:p w:rsidR="001B4757" w:rsidRPr="000E3FB1" w:rsidRDefault="001B4757" w:rsidP="00563E6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1B4757" w:rsidRPr="000E3FB1" w:rsidRDefault="001B4757" w:rsidP="00563E6C">
            <w:pPr>
              <w:tabs>
                <w:tab w:val="center" w:pos="1433"/>
              </w:tabs>
              <w:rPr>
                <w:sz w:val="24"/>
              </w:rPr>
            </w:pPr>
          </w:p>
          <w:p w:rsidR="001B4757" w:rsidRPr="000E3FB1" w:rsidRDefault="001B4757" w:rsidP="00563E6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</w:tc>
      </w:tr>
      <w:tr w:rsidR="001B4757" w:rsidRPr="000E3FB1" w:rsidTr="00563E6C">
        <w:tc>
          <w:tcPr>
            <w:tcW w:w="1118" w:type="dxa"/>
          </w:tcPr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1" w:type="dxa"/>
          </w:tcPr>
          <w:p w:rsidR="001B4757" w:rsidRDefault="001B4757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PGD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Lộc</w:t>
            </w:r>
            <w:proofErr w:type="spellEnd"/>
            <w:r>
              <w:rPr>
                <w:sz w:val="24"/>
              </w:rPr>
              <w:t>.</w:t>
            </w:r>
          </w:p>
          <w:p w:rsidR="001B4757" w:rsidRPr="000E3FB1" w:rsidRDefault="001B4757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1B4757" w:rsidRPr="000E3FB1" w:rsidRDefault="001B4757" w:rsidP="00563E6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3</w:t>
            </w:r>
            <w:r>
              <w:rPr>
                <w:sz w:val="24"/>
              </w:rPr>
              <w:t>6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1B4757" w:rsidRDefault="001B4757" w:rsidP="00563E6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1B4757" w:rsidRPr="000E3FB1" w:rsidRDefault="001B4757" w:rsidP="00563E6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  <w:p w:rsidR="001B4757" w:rsidRPr="000E3FB1" w:rsidRDefault="001B4757" w:rsidP="00563E6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1B4757" w:rsidRPr="000E3FB1" w:rsidTr="00563E6C">
        <w:tc>
          <w:tcPr>
            <w:tcW w:w="1118" w:type="dxa"/>
          </w:tcPr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1B4757" w:rsidRPr="000E3FB1" w:rsidRDefault="001B4757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1" w:type="dxa"/>
            <w:vAlign w:val="center"/>
          </w:tcPr>
          <w:p w:rsidR="001B4757" w:rsidRPr="000E3FB1" w:rsidRDefault="001B4757" w:rsidP="00563E6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  <w:p w:rsidR="001B4757" w:rsidRPr="000E3FB1" w:rsidRDefault="001B4757" w:rsidP="00563E6C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520" w:type="dxa"/>
          </w:tcPr>
          <w:p w:rsidR="001B4757" w:rsidRPr="000E3FB1" w:rsidRDefault="001B4757" w:rsidP="00563E6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B4757" w:rsidRPr="00190071" w:rsidRDefault="001B4757" w:rsidP="001B4757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4757" w:rsidRPr="00190071" w:rsidRDefault="001B4757" w:rsidP="001B4757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4757" w:rsidRPr="00B82DFF" w:rsidRDefault="001B4757" w:rsidP="001B4757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B4757" w:rsidRPr="00A8678D" w:rsidRDefault="001B4757" w:rsidP="001B4757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B4757" w:rsidRDefault="001B4757" w:rsidP="001B475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B4757" w:rsidRDefault="001B4757" w:rsidP="001B4757">
      <w:pPr>
        <w:rPr>
          <w:i/>
        </w:rPr>
      </w:pPr>
    </w:p>
    <w:p w:rsidR="001B4757" w:rsidRDefault="001B4757" w:rsidP="001B4757">
      <w:pPr>
        <w:rPr>
          <w:i/>
        </w:rPr>
      </w:pPr>
    </w:p>
    <w:p w:rsidR="001B4757" w:rsidRDefault="001B4757" w:rsidP="001B475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/>
    <w:sectPr w:rsidR="00DE536D" w:rsidSect="001B4757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57"/>
    <w:rsid w:val="001B4757"/>
    <w:rsid w:val="00B0244D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5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5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2021-03-26T16:02:00Z</dcterms:created>
  <dcterms:modified xsi:type="dcterms:W3CDTF">2021-03-26T16:07:00Z</dcterms:modified>
</cp:coreProperties>
</file>